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457A" w14:textId="7F4375B4" w:rsidR="008D4B84" w:rsidRDefault="00A42B21">
      <w:r>
        <w:t xml:space="preserve">Cijenjeni </w:t>
      </w:r>
      <w:r w:rsidR="00B30C41">
        <w:t>korisnici</w:t>
      </w:r>
      <w:r>
        <w:t xml:space="preserve"> vodnih usluga,</w:t>
      </w:r>
    </w:p>
    <w:p w14:paraId="5A077BB7" w14:textId="77777777" w:rsidR="00CD0D40" w:rsidRDefault="00CD0D40"/>
    <w:p w14:paraId="6AD13EB3" w14:textId="15DE369D" w:rsidR="00A42B21" w:rsidRDefault="0025434D" w:rsidP="0025434D">
      <w:pPr>
        <w:jc w:val="both"/>
      </w:pPr>
      <w:r w:rsidRPr="008541C3">
        <w:t>z</w:t>
      </w:r>
      <w:r w:rsidR="00A42B21" w:rsidRPr="008541C3">
        <w:t xml:space="preserve">bog </w:t>
      </w:r>
      <w:r w:rsidRPr="008541C3">
        <w:t xml:space="preserve">proglašenja stanja epidemije </w:t>
      </w:r>
      <w:r w:rsidR="00A42B21" w:rsidRPr="008541C3">
        <w:t xml:space="preserve">i pojačanih preventivnih mjera zaštite od virusa COVID-19, obavještavamo vas </w:t>
      </w:r>
      <w:r w:rsidR="00E83EDB" w:rsidRPr="008541C3">
        <w:t xml:space="preserve">da </w:t>
      </w:r>
      <w:r w:rsidRPr="008541C3">
        <w:t xml:space="preserve">zaposlenici </w:t>
      </w:r>
      <w:r w:rsidR="00A42B21" w:rsidRPr="008541C3">
        <w:t>Vodoopskrb</w:t>
      </w:r>
      <w:r w:rsidRPr="008541C3">
        <w:t>e</w:t>
      </w:r>
      <w:r w:rsidR="00A42B21" w:rsidRPr="008541C3">
        <w:t xml:space="preserve"> i odvodnj</w:t>
      </w:r>
      <w:r w:rsidRPr="008541C3">
        <w:t>e</w:t>
      </w:r>
      <w:r w:rsidR="00A42B21" w:rsidRPr="008541C3">
        <w:t xml:space="preserve"> Zagrebačke županije d.o.o.</w:t>
      </w:r>
      <w:r w:rsidR="00E83EDB" w:rsidRPr="008541C3">
        <w:t xml:space="preserve"> do daljnjega </w:t>
      </w:r>
      <w:r w:rsidR="00E83EDB">
        <w:t>neće očitavati vodomjere.</w:t>
      </w:r>
      <w:r w:rsidR="00A42B21">
        <w:t xml:space="preserve"> </w:t>
      </w:r>
    </w:p>
    <w:p w14:paraId="7070ECB9" w14:textId="44BB8D30" w:rsidR="0025434D" w:rsidRDefault="0025434D" w:rsidP="0025434D">
      <w:pPr>
        <w:jc w:val="both"/>
      </w:pPr>
      <w:r>
        <w:t>Sukladno navedenom, korisnicima će biti fakturirana prosječna potrošnja</w:t>
      </w:r>
      <w:r w:rsidR="00F63583">
        <w:t xml:space="preserve"> vode</w:t>
      </w:r>
      <w:r>
        <w:t xml:space="preserve"> iz 2019.godine sve do trenutka kada se stvore uvjeti za očitanje stvarne potrošnje.</w:t>
      </w:r>
    </w:p>
    <w:p w14:paraId="59BD9CDF" w14:textId="0C67A8F3" w:rsidR="0025434D" w:rsidRDefault="0025434D" w:rsidP="0025434D">
      <w:pPr>
        <w:jc w:val="both"/>
      </w:pPr>
      <w:r>
        <w:t>Svi korisnici koji žele</w:t>
      </w:r>
      <w:r w:rsidR="00F63583">
        <w:t>,</w:t>
      </w:r>
      <w:r>
        <w:t xml:space="preserve"> mogu sami očitati svoje vodomjere i stanje vodomjera dojaviti </w:t>
      </w:r>
      <w:r w:rsidR="00167AA9">
        <w:t>u razdoblju od 20. do zadnjeg dana u mjesecu elektroničkom poštom</w:t>
      </w:r>
      <w:r>
        <w:t xml:space="preserve"> ili telefonom</w:t>
      </w:r>
      <w:r w:rsidR="00167AA9">
        <w:t xml:space="preserve"> u poslovne jedinice kako slijedi</w:t>
      </w:r>
      <w:r>
        <w:t xml:space="preserve"> :</w:t>
      </w:r>
    </w:p>
    <w:p w14:paraId="5A37F5DF" w14:textId="53EE5A5C" w:rsidR="0025434D" w:rsidRPr="00BE393E" w:rsidRDefault="0025434D" w:rsidP="0025434D">
      <w:pPr>
        <w:pStyle w:val="ListParagraph"/>
        <w:numPr>
          <w:ilvl w:val="0"/>
          <w:numId w:val="1"/>
        </w:numPr>
      </w:pPr>
      <w:r>
        <w:t xml:space="preserve">za Poslovnu jedinicu Ivanić-Grad na broj telefona 01/4095-130 </w:t>
      </w:r>
      <w:r w:rsidRPr="00F63583">
        <w:t>i</w:t>
      </w:r>
      <w:r w:rsidR="00F63583">
        <w:t>li</w:t>
      </w:r>
      <w:r w:rsidRPr="00F63583">
        <w:t xml:space="preserve"> </w:t>
      </w:r>
      <w:r>
        <w:t xml:space="preserve">na mail: </w:t>
      </w:r>
      <w:hyperlink r:id="rId8" w:history="1">
        <w:r w:rsidRPr="005D430D">
          <w:rPr>
            <w:rStyle w:val="Hyperlink"/>
          </w:rPr>
          <w:t>info.ivanicgrad</w:t>
        </w:r>
        <w:r w:rsidRPr="005D430D">
          <w:rPr>
            <w:rStyle w:val="Hyperlink"/>
            <w:rFonts w:cstheme="minorHAnsi"/>
          </w:rPr>
          <w:t>@viozz.hr</w:t>
        </w:r>
      </w:hyperlink>
      <w:r>
        <w:rPr>
          <w:rFonts w:cstheme="minorHAnsi"/>
        </w:rPr>
        <w:t xml:space="preserve"> , </w:t>
      </w:r>
      <w:hyperlink r:id="rId9" w:history="1">
        <w:r w:rsidRPr="005D430D">
          <w:rPr>
            <w:rStyle w:val="Hyperlink"/>
            <w:rFonts w:cstheme="minorHAnsi"/>
          </w:rPr>
          <w:t>racunovodstvo@viozz.hr</w:t>
        </w:r>
      </w:hyperlink>
      <w:r>
        <w:rPr>
          <w:rFonts w:cstheme="minorHAnsi"/>
        </w:rPr>
        <w:t xml:space="preserve">, </w:t>
      </w:r>
      <w:hyperlink r:id="rId10" w:history="1">
        <w:r w:rsidRPr="005D430D">
          <w:rPr>
            <w:rStyle w:val="Hyperlink"/>
            <w:rFonts w:cstheme="minorHAnsi"/>
          </w:rPr>
          <w:t>viozz@viozz.hr</w:t>
        </w:r>
      </w:hyperlink>
    </w:p>
    <w:p w14:paraId="2FE04434" w14:textId="6EBA63EC" w:rsidR="0025434D" w:rsidRPr="009C04C6" w:rsidRDefault="0025434D" w:rsidP="0025434D">
      <w:pPr>
        <w:pStyle w:val="ListParagraph"/>
        <w:numPr>
          <w:ilvl w:val="0"/>
          <w:numId w:val="1"/>
        </w:numPr>
      </w:pPr>
      <w:r>
        <w:rPr>
          <w:rFonts w:cstheme="minorHAnsi"/>
        </w:rPr>
        <w:t>za Poslovnu jedinicu Dugo Selo na broj telefona 01/2753-104 i</w:t>
      </w:r>
      <w:r w:rsidR="00F63583">
        <w:rPr>
          <w:rFonts w:cstheme="minorHAnsi"/>
        </w:rPr>
        <w:t>li</w:t>
      </w:r>
      <w:r>
        <w:rPr>
          <w:rFonts w:cstheme="minorHAnsi"/>
        </w:rPr>
        <w:t xml:space="preserve"> na mail: </w:t>
      </w:r>
      <w:hyperlink r:id="rId11" w:history="1">
        <w:r w:rsidRPr="005D430D">
          <w:rPr>
            <w:rStyle w:val="Hyperlink"/>
            <w:rFonts w:cstheme="minorHAnsi"/>
          </w:rPr>
          <w:t>info.dugoselo@viozz.hr</w:t>
        </w:r>
      </w:hyperlink>
      <w:r>
        <w:rPr>
          <w:rFonts w:cstheme="minorHAnsi"/>
        </w:rPr>
        <w:t xml:space="preserve">, </w:t>
      </w:r>
      <w:hyperlink r:id="rId12" w:history="1">
        <w:r w:rsidRPr="005D430D">
          <w:rPr>
            <w:rStyle w:val="Hyperlink"/>
            <w:rFonts w:cstheme="minorHAnsi"/>
          </w:rPr>
          <w:t>racunovodstvo@viozz.hr</w:t>
        </w:r>
      </w:hyperlink>
      <w:r>
        <w:rPr>
          <w:rFonts w:cstheme="minorHAnsi"/>
        </w:rPr>
        <w:t xml:space="preserve">, </w:t>
      </w:r>
      <w:hyperlink r:id="rId13" w:history="1">
        <w:r w:rsidRPr="005D430D">
          <w:rPr>
            <w:rStyle w:val="Hyperlink"/>
            <w:rFonts w:cstheme="minorHAnsi"/>
          </w:rPr>
          <w:t>viozz@viozz.hr</w:t>
        </w:r>
      </w:hyperlink>
    </w:p>
    <w:p w14:paraId="49A550B6" w14:textId="416CD100" w:rsidR="0025434D" w:rsidRPr="00992B04" w:rsidRDefault="0025434D" w:rsidP="0025434D">
      <w:pPr>
        <w:pStyle w:val="ListParagraph"/>
        <w:numPr>
          <w:ilvl w:val="0"/>
          <w:numId w:val="1"/>
        </w:numPr>
      </w:pPr>
      <w:r>
        <w:rPr>
          <w:rFonts w:cstheme="minorHAnsi"/>
        </w:rPr>
        <w:t>za Poslovnu jedinicu Sveti Ivan Zelina na broj telefona 01/2040-75</w:t>
      </w:r>
      <w:r w:rsidR="00BD54BA">
        <w:rPr>
          <w:rFonts w:cstheme="minorHAnsi"/>
        </w:rPr>
        <w:t>7</w:t>
      </w:r>
      <w:bookmarkStart w:id="0" w:name="_GoBack"/>
      <w:bookmarkEnd w:id="0"/>
      <w:r>
        <w:rPr>
          <w:rFonts w:cstheme="minorHAnsi"/>
        </w:rPr>
        <w:t xml:space="preserve"> i</w:t>
      </w:r>
      <w:r w:rsidR="00F63583">
        <w:rPr>
          <w:rFonts w:cstheme="minorHAnsi"/>
        </w:rPr>
        <w:t>li</w:t>
      </w:r>
      <w:r>
        <w:rPr>
          <w:rFonts w:cstheme="minorHAnsi"/>
        </w:rPr>
        <w:t xml:space="preserve"> na mail:</w:t>
      </w:r>
    </w:p>
    <w:p w14:paraId="66163D71" w14:textId="77777777" w:rsidR="0025434D" w:rsidRDefault="00BD54BA" w:rsidP="0025434D">
      <w:pPr>
        <w:pStyle w:val="ListParagraph"/>
        <w:rPr>
          <w:rFonts w:cstheme="minorHAnsi"/>
        </w:rPr>
      </w:pPr>
      <w:hyperlink r:id="rId14" w:history="1">
        <w:r w:rsidR="0025434D" w:rsidRPr="005D430D">
          <w:rPr>
            <w:rStyle w:val="Hyperlink"/>
            <w:rFonts w:cstheme="minorHAnsi"/>
          </w:rPr>
          <w:t>info.zelina@viozz.hr</w:t>
        </w:r>
      </w:hyperlink>
      <w:r w:rsidR="0025434D">
        <w:rPr>
          <w:rFonts w:cstheme="minorHAnsi"/>
        </w:rPr>
        <w:t xml:space="preserve">, </w:t>
      </w:r>
      <w:hyperlink r:id="rId15" w:history="1">
        <w:r w:rsidR="0025434D" w:rsidRPr="005D430D">
          <w:rPr>
            <w:rStyle w:val="Hyperlink"/>
            <w:rFonts w:cstheme="minorHAnsi"/>
          </w:rPr>
          <w:t>racunovodstvo@viozz.hr</w:t>
        </w:r>
      </w:hyperlink>
      <w:r w:rsidR="0025434D">
        <w:rPr>
          <w:rFonts w:cstheme="minorHAnsi"/>
        </w:rPr>
        <w:t xml:space="preserve">, </w:t>
      </w:r>
      <w:hyperlink r:id="rId16" w:history="1">
        <w:r w:rsidR="0025434D" w:rsidRPr="005D430D">
          <w:rPr>
            <w:rStyle w:val="Hyperlink"/>
            <w:rFonts w:cstheme="minorHAnsi"/>
          </w:rPr>
          <w:t>viozz@viozz.hr</w:t>
        </w:r>
      </w:hyperlink>
    </w:p>
    <w:p w14:paraId="7E400465" w14:textId="286DB5AF" w:rsidR="0025434D" w:rsidRPr="00167AA9" w:rsidRDefault="0025434D" w:rsidP="0025434D">
      <w:pPr>
        <w:pStyle w:val="ListParagraph"/>
        <w:numPr>
          <w:ilvl w:val="0"/>
          <w:numId w:val="1"/>
        </w:numPr>
      </w:pPr>
      <w:r>
        <w:rPr>
          <w:rFonts w:cstheme="minorHAnsi"/>
        </w:rPr>
        <w:t>za Poslovnu jedinicu Vrbovec na broj telefona 01/4095-135 i</w:t>
      </w:r>
      <w:r w:rsidR="00F63583">
        <w:rPr>
          <w:rFonts w:cstheme="minorHAnsi"/>
        </w:rPr>
        <w:t xml:space="preserve">li </w:t>
      </w:r>
      <w:r>
        <w:rPr>
          <w:rFonts w:cstheme="minorHAnsi"/>
        </w:rPr>
        <w:t xml:space="preserve">na mail: </w:t>
      </w:r>
      <w:hyperlink r:id="rId17" w:history="1">
        <w:r w:rsidRPr="005D430D">
          <w:rPr>
            <w:rStyle w:val="Hyperlink"/>
            <w:rFonts w:cstheme="minorHAnsi"/>
          </w:rPr>
          <w:t>info.vrbovec@viozz.hr</w:t>
        </w:r>
      </w:hyperlink>
      <w:r>
        <w:rPr>
          <w:rFonts w:cstheme="minorHAnsi"/>
        </w:rPr>
        <w:t xml:space="preserve">, </w:t>
      </w:r>
      <w:hyperlink r:id="rId18" w:history="1">
        <w:r w:rsidRPr="005D430D">
          <w:rPr>
            <w:rStyle w:val="Hyperlink"/>
            <w:rFonts w:cstheme="minorHAnsi"/>
          </w:rPr>
          <w:t>racunovodstvo@viozz.hr</w:t>
        </w:r>
      </w:hyperlink>
      <w:r>
        <w:rPr>
          <w:rFonts w:cstheme="minorHAnsi"/>
        </w:rPr>
        <w:t xml:space="preserve">, </w:t>
      </w:r>
      <w:hyperlink r:id="rId19" w:history="1">
        <w:r w:rsidR="00167AA9" w:rsidRPr="00790EA3">
          <w:rPr>
            <w:rStyle w:val="Hyperlink"/>
            <w:rFonts w:cstheme="minorHAnsi"/>
          </w:rPr>
          <w:t>viozz@viozz.hr</w:t>
        </w:r>
      </w:hyperlink>
      <w:r>
        <w:rPr>
          <w:rFonts w:cstheme="minorHAnsi"/>
        </w:rPr>
        <w:t>.</w:t>
      </w:r>
    </w:p>
    <w:p w14:paraId="1EEAF309" w14:textId="77777777" w:rsidR="00167AA9" w:rsidRPr="00E74847" w:rsidRDefault="00167AA9" w:rsidP="00167AA9"/>
    <w:p w14:paraId="4265E3EC" w14:textId="787E13A6" w:rsidR="00167AA9" w:rsidRDefault="00167AA9" w:rsidP="00167AA9">
      <w:pPr>
        <w:jc w:val="both"/>
      </w:pPr>
      <w:r>
        <w:t>Obavješavamo vas da se na web stranici Društva www.viozz.hr nalazi obrazac u koji možete upisati očitano stanje vodomjera i upisati e-mail adresu na koju želite da vam se pošalje račun.</w:t>
      </w:r>
    </w:p>
    <w:p w14:paraId="54D9169F" w14:textId="206EEC95" w:rsidR="00F63583" w:rsidRPr="00F63583" w:rsidRDefault="00167AA9" w:rsidP="00F63583">
      <w:pPr>
        <w:pStyle w:val="NoSpacing"/>
        <w:jc w:val="both"/>
        <w:rPr>
          <w:rFonts w:cstheme="minorHAnsi"/>
        </w:rPr>
      </w:pPr>
      <w:r w:rsidRPr="00F63583">
        <w:rPr>
          <w:rFonts w:cstheme="minorHAnsi"/>
        </w:rPr>
        <w:t xml:space="preserve">Molimo korisnike da nepotrebno ne dolaze u poslovne jedinice kako bi dostavili očitana stanja vodomjera, sve sukladno preporukama Nacionalnog </w:t>
      </w:r>
      <w:r w:rsidR="00F63583" w:rsidRPr="00F63583">
        <w:rPr>
          <w:rFonts w:cstheme="minorHAnsi"/>
        </w:rPr>
        <w:t>stožera civilne zaštite RH i Odluke o ograničavanju rada sa strankama zbog zaštite od COVID-19 virusa</w:t>
      </w:r>
      <w:r w:rsidR="00F63583">
        <w:rPr>
          <w:rFonts w:cstheme="minorHAnsi"/>
        </w:rPr>
        <w:t>.</w:t>
      </w:r>
    </w:p>
    <w:p w14:paraId="559E9AE5" w14:textId="77777777" w:rsidR="00F63583" w:rsidRPr="00F63583" w:rsidRDefault="00F63583" w:rsidP="00F63583">
      <w:pPr>
        <w:jc w:val="both"/>
      </w:pPr>
    </w:p>
    <w:p w14:paraId="39E7E1F7" w14:textId="20E273FD" w:rsidR="00A42B21" w:rsidRDefault="00A42B21">
      <w:r>
        <w:t>Hvala na razumijevanju</w:t>
      </w:r>
      <w:r w:rsidR="00167AA9">
        <w:t>.</w:t>
      </w:r>
    </w:p>
    <w:p w14:paraId="38E78408" w14:textId="6C3D86A2" w:rsidR="00F63583" w:rsidRDefault="00167AA9">
      <w:r>
        <w:t>S poštovanjem</w:t>
      </w:r>
      <w:r w:rsidR="00F63583">
        <w:t>,</w:t>
      </w:r>
    </w:p>
    <w:p w14:paraId="416D3451" w14:textId="1936580E" w:rsidR="00167AA9" w:rsidRDefault="00167AA9">
      <w:r>
        <w:t>Vodoopskrba i odvodnja Zagrebačke županije d.o.o.</w:t>
      </w:r>
    </w:p>
    <w:p w14:paraId="0FD4A5BD" w14:textId="77777777" w:rsidR="00A42B21" w:rsidRDefault="00A42B21"/>
    <w:sectPr w:rsidR="00A42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B5DBF"/>
    <w:multiLevelType w:val="hybridMultilevel"/>
    <w:tmpl w:val="0810967C"/>
    <w:lvl w:ilvl="0" w:tplc="C23E7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21"/>
    <w:rsid w:val="00034FA8"/>
    <w:rsid w:val="000C16D3"/>
    <w:rsid w:val="00101BD8"/>
    <w:rsid w:val="00125C0D"/>
    <w:rsid w:val="00167AA9"/>
    <w:rsid w:val="0025434D"/>
    <w:rsid w:val="002717DA"/>
    <w:rsid w:val="00276F43"/>
    <w:rsid w:val="003A2AEA"/>
    <w:rsid w:val="003C11C3"/>
    <w:rsid w:val="00413BFC"/>
    <w:rsid w:val="00461982"/>
    <w:rsid w:val="00466B7B"/>
    <w:rsid w:val="004D25DE"/>
    <w:rsid w:val="0051764E"/>
    <w:rsid w:val="005B3E7D"/>
    <w:rsid w:val="0060237D"/>
    <w:rsid w:val="00663419"/>
    <w:rsid w:val="006C502A"/>
    <w:rsid w:val="00752829"/>
    <w:rsid w:val="00777F1E"/>
    <w:rsid w:val="007C7B8C"/>
    <w:rsid w:val="008541C3"/>
    <w:rsid w:val="008626C2"/>
    <w:rsid w:val="00865E03"/>
    <w:rsid w:val="008C607B"/>
    <w:rsid w:val="008D4B84"/>
    <w:rsid w:val="008D7D2C"/>
    <w:rsid w:val="00911D4C"/>
    <w:rsid w:val="00992B04"/>
    <w:rsid w:val="00996037"/>
    <w:rsid w:val="009C04C6"/>
    <w:rsid w:val="00A42B21"/>
    <w:rsid w:val="00AE18A3"/>
    <w:rsid w:val="00B30C41"/>
    <w:rsid w:val="00B42F1B"/>
    <w:rsid w:val="00B94CA2"/>
    <w:rsid w:val="00BC0458"/>
    <w:rsid w:val="00BD54BA"/>
    <w:rsid w:val="00BE393E"/>
    <w:rsid w:val="00C75682"/>
    <w:rsid w:val="00C770A1"/>
    <w:rsid w:val="00C80A7B"/>
    <w:rsid w:val="00CA0D91"/>
    <w:rsid w:val="00CD0D40"/>
    <w:rsid w:val="00DB67D2"/>
    <w:rsid w:val="00DF5CD3"/>
    <w:rsid w:val="00E10E69"/>
    <w:rsid w:val="00E336D9"/>
    <w:rsid w:val="00E74847"/>
    <w:rsid w:val="00E83EDB"/>
    <w:rsid w:val="00E85E87"/>
    <w:rsid w:val="00F00759"/>
    <w:rsid w:val="00F63583"/>
    <w:rsid w:val="00F85284"/>
    <w:rsid w:val="00FA3757"/>
    <w:rsid w:val="00FB06E8"/>
    <w:rsid w:val="00FB3AA4"/>
    <w:rsid w:val="00FC7CF5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0B02"/>
  <w15:chartTrackingRefBased/>
  <w15:docId w15:val="{5E7DE8F7-FCCC-43D3-8E8D-324DFD3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5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764E"/>
    <w:pPr>
      <w:ind w:left="720"/>
      <w:contextualSpacing/>
    </w:pPr>
  </w:style>
  <w:style w:type="paragraph" w:styleId="NoSpacing">
    <w:name w:val="No Spacing"/>
    <w:uiPriority w:val="1"/>
    <w:qFormat/>
    <w:rsid w:val="00F63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vanicgrad@viozz.hr" TargetMode="External"/><Relationship Id="rId13" Type="http://schemas.openxmlformats.org/officeDocument/2006/relationships/hyperlink" Target="mailto:viozz@viozz.hr" TargetMode="External"/><Relationship Id="rId18" Type="http://schemas.openxmlformats.org/officeDocument/2006/relationships/hyperlink" Target="mailto:racunovodstvo@viozz.h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acunovodstvo@viozz.hr" TargetMode="External"/><Relationship Id="rId17" Type="http://schemas.openxmlformats.org/officeDocument/2006/relationships/hyperlink" Target="mailto:info.vrbovec@viozz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ozz@viozz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dugoselo@viozz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racunovodstvo@viozz.hr" TargetMode="External"/><Relationship Id="rId10" Type="http://schemas.openxmlformats.org/officeDocument/2006/relationships/hyperlink" Target="mailto:viozz@viozz.hr" TargetMode="External"/><Relationship Id="rId19" Type="http://schemas.openxmlformats.org/officeDocument/2006/relationships/hyperlink" Target="mailto:viozz@viozz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cunovodstvo@viozz.hr" TargetMode="External"/><Relationship Id="rId14" Type="http://schemas.openxmlformats.org/officeDocument/2006/relationships/hyperlink" Target="mailto:info.zelina@vio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7" ma:contentTypeDescription="Create a new document." ma:contentTypeScope="" ma:versionID="2ea977e89202cf1943a2a4326be70258">
  <xsd:schema xmlns:xsd="http://www.w3.org/2001/XMLSchema" xmlns:xs="http://www.w3.org/2001/XMLSchema" xmlns:p="http://schemas.microsoft.com/office/2006/metadata/properties" xmlns:ns3="20909e71-c41f-4d29-8ee4-0374281819f5" targetNamespace="http://schemas.microsoft.com/office/2006/metadata/properties" ma:root="true" ma:fieldsID="e9a49d179f98bc1e17cc12d607d94d32" ns3:_="">
    <xsd:import namespace="20909e71-c41f-4d29-8ee4-037428181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658DA-C4FB-4387-9BB4-14968795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F5172-F8F1-480D-941D-231E23FC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F64A4-334F-4D5C-AC87-994A79E1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Majcug</dc:creator>
  <cp:keywords/>
  <dc:description/>
  <cp:lastModifiedBy>Igor Sović</cp:lastModifiedBy>
  <cp:revision>5</cp:revision>
  <dcterms:created xsi:type="dcterms:W3CDTF">2020-03-27T11:39:00Z</dcterms:created>
  <dcterms:modified xsi:type="dcterms:W3CDTF">2020-03-27T13:37:00Z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